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E8" w:rsidRDefault="00692ABE" w:rsidP="006B7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2ABE">
        <w:rPr>
          <w:rFonts w:ascii="Times New Roman" w:hAnsi="Times New Roman" w:cs="Times New Roman"/>
          <w:sz w:val="24"/>
          <w:szCs w:val="24"/>
        </w:rPr>
        <w:t>Сведения о доходах,</w:t>
      </w:r>
      <w:r w:rsidR="000D18E8">
        <w:rPr>
          <w:rFonts w:ascii="Times New Roman" w:hAnsi="Times New Roman" w:cs="Times New Roman"/>
          <w:sz w:val="24"/>
          <w:szCs w:val="24"/>
        </w:rPr>
        <w:t xml:space="preserve"> </w:t>
      </w:r>
      <w:r w:rsidRPr="00692ABE">
        <w:rPr>
          <w:rFonts w:ascii="Times New Roman" w:hAnsi="Times New Roman" w:cs="Times New Roman"/>
          <w:sz w:val="24"/>
          <w:szCs w:val="24"/>
        </w:rPr>
        <w:t>расходах, об имуществе и обязательств</w:t>
      </w:r>
      <w:r w:rsidR="00F57B51">
        <w:rPr>
          <w:rFonts w:ascii="Times New Roman" w:hAnsi="Times New Roman" w:cs="Times New Roman"/>
          <w:sz w:val="24"/>
          <w:szCs w:val="24"/>
        </w:rPr>
        <w:t>ах имущественного характера депутатов</w:t>
      </w:r>
      <w:r w:rsidRPr="00692ABE">
        <w:rPr>
          <w:rFonts w:ascii="Times New Roman" w:hAnsi="Times New Roman" w:cs="Times New Roman"/>
          <w:sz w:val="24"/>
          <w:szCs w:val="24"/>
        </w:rPr>
        <w:t xml:space="preserve"> </w:t>
      </w:r>
      <w:r w:rsidR="006B7903">
        <w:rPr>
          <w:rFonts w:ascii="Times New Roman" w:hAnsi="Times New Roman" w:cs="Times New Roman"/>
          <w:sz w:val="24"/>
          <w:szCs w:val="24"/>
        </w:rPr>
        <w:t xml:space="preserve">в Совете </w:t>
      </w:r>
      <w:proofErr w:type="gramStart"/>
      <w:r w:rsidR="006B7903">
        <w:rPr>
          <w:rFonts w:ascii="Times New Roman" w:hAnsi="Times New Roman" w:cs="Times New Roman"/>
          <w:sz w:val="24"/>
          <w:szCs w:val="24"/>
        </w:rPr>
        <w:t>депутатов  МО</w:t>
      </w:r>
      <w:proofErr w:type="gramEnd"/>
      <w:r w:rsidR="006B7903">
        <w:rPr>
          <w:rFonts w:ascii="Times New Roman" w:hAnsi="Times New Roman" w:cs="Times New Roman"/>
          <w:sz w:val="24"/>
          <w:szCs w:val="24"/>
        </w:rPr>
        <w:t>-СП «</w:t>
      </w:r>
      <w:proofErr w:type="spellStart"/>
      <w:r w:rsidR="006B7903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6B7903">
        <w:rPr>
          <w:rFonts w:ascii="Times New Roman" w:hAnsi="Times New Roman" w:cs="Times New Roman"/>
          <w:sz w:val="24"/>
          <w:szCs w:val="24"/>
        </w:rPr>
        <w:t>» и членов их семей на официальном сайте</w:t>
      </w:r>
    </w:p>
    <w:p w:rsidR="00FA1959" w:rsidRPr="00692ABE" w:rsidRDefault="006B7903" w:rsidP="006B7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92ABE" w:rsidRPr="00692ABE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92ABE" w:rsidRPr="00692AB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2ABE" w:rsidRPr="00692ABE">
        <w:rPr>
          <w:rFonts w:ascii="Times New Roman" w:hAnsi="Times New Roman" w:cs="Times New Roman"/>
          <w:sz w:val="24"/>
          <w:szCs w:val="24"/>
        </w:rPr>
        <w:t xml:space="preserve"> – сельское поселение «</w:t>
      </w:r>
      <w:proofErr w:type="spellStart"/>
      <w:r w:rsidR="00692ABE" w:rsidRPr="00692ABE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692ABE" w:rsidRPr="00692ABE">
        <w:rPr>
          <w:rFonts w:ascii="Times New Roman" w:hAnsi="Times New Roman" w:cs="Times New Roman"/>
          <w:sz w:val="24"/>
          <w:szCs w:val="24"/>
        </w:rPr>
        <w:t>»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92ABE" w:rsidRPr="00692A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2ABE" w:rsidRDefault="00692ABE" w:rsidP="006B7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709"/>
        <w:gridCol w:w="850"/>
        <w:gridCol w:w="142"/>
        <w:gridCol w:w="1559"/>
        <w:gridCol w:w="1843"/>
        <w:gridCol w:w="1276"/>
        <w:gridCol w:w="1276"/>
        <w:gridCol w:w="1275"/>
        <w:gridCol w:w="851"/>
        <w:gridCol w:w="1134"/>
        <w:gridCol w:w="106"/>
      </w:tblGrid>
      <w:tr w:rsidR="00FD26D8" w:rsidRPr="000D18E8" w:rsidTr="00FD26D8">
        <w:tc>
          <w:tcPr>
            <w:tcW w:w="1413" w:type="dxa"/>
            <w:vMerge w:val="restart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годовой доход на</w:t>
            </w:r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4252" w:type="dxa"/>
            <w:gridSpan w:val="5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имущества объектов недвижимого имущества и транспортных средств принадлежащих на праве  собственности</w:t>
            </w:r>
          </w:p>
        </w:tc>
        <w:tc>
          <w:tcPr>
            <w:tcW w:w="4395" w:type="dxa"/>
            <w:gridSpan w:val="3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находящимся в пользовании</w:t>
            </w:r>
          </w:p>
        </w:tc>
        <w:tc>
          <w:tcPr>
            <w:tcW w:w="3366" w:type="dxa"/>
            <w:gridSpan w:val="4"/>
          </w:tcPr>
          <w:p w:rsidR="00FD26D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котороых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имущества,источники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6D8" w:rsidRPr="000D18E8" w:rsidTr="00FD26D8">
        <w:tc>
          <w:tcPr>
            <w:tcW w:w="1413" w:type="dxa"/>
            <w:vMerge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</w:p>
        </w:tc>
        <w:tc>
          <w:tcPr>
            <w:tcW w:w="709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</w:tcPr>
          <w:p w:rsidR="00FD26D8" w:rsidRPr="000D18E8" w:rsidRDefault="00FD26D8" w:rsidP="00080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Е.П..председатель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504720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Карола</w:t>
            </w:r>
            <w:proofErr w:type="spellEnd"/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846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Т.П.. депутат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212736</w:t>
            </w: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Pr="00F57B51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7B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Россия</w:t>
            </w:r>
          </w:p>
          <w:p w:rsidR="00E94D8B" w:rsidRPr="00F57B51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94D8B" w:rsidRPr="00F57B51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</w:t>
            </w: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часть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Н.М.-депутат</w:t>
            </w:r>
          </w:p>
        </w:tc>
        <w:tc>
          <w:tcPr>
            <w:tcW w:w="1134" w:type="dxa"/>
          </w:tcPr>
          <w:p w:rsidR="00E94D8B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992" w:type="dxa"/>
          </w:tcPr>
          <w:p w:rsidR="00E94D8B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94D8B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94D8B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2D5" w:rsidRDefault="00CA42D5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Ниссон</w:t>
            </w:r>
            <w:proofErr w:type="spellEnd"/>
          </w:p>
          <w:p w:rsidR="004029FD" w:rsidRPr="004029FD" w:rsidRDefault="004029FD" w:rsidP="004029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Ttaunce</w:t>
            </w:r>
            <w:proofErr w:type="spellEnd"/>
          </w:p>
          <w:p w:rsidR="004029FD" w:rsidRDefault="004029FD" w:rsidP="004029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  <w:p w:rsidR="004029FD" w:rsidRDefault="004029FD" w:rsidP="004029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5510 2С</w:t>
            </w:r>
          </w:p>
          <w:p w:rsidR="004029FD" w:rsidRPr="004029FD" w:rsidRDefault="004029FD" w:rsidP="004029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</w:t>
            </w:r>
          </w:p>
        </w:tc>
        <w:tc>
          <w:tcPr>
            <w:tcW w:w="1843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9FD" w:rsidRPr="000D18E8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  <w:p w:rsidR="004029FD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9FD" w:rsidRPr="000D18E8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9FD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9FD" w:rsidRPr="000D18E8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Рлоссия</w:t>
            </w:r>
            <w:proofErr w:type="spellEnd"/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4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436212</w:t>
            </w:r>
          </w:p>
        </w:tc>
        <w:tc>
          <w:tcPr>
            <w:tcW w:w="992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9FD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шлакоблочное</w:t>
            </w:r>
          </w:p>
        </w:tc>
        <w:tc>
          <w:tcPr>
            <w:tcW w:w="709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343,50</w:t>
            </w:r>
          </w:p>
          <w:p w:rsidR="004029FD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9FD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343,50</w:t>
            </w:r>
          </w:p>
        </w:tc>
        <w:tc>
          <w:tcPr>
            <w:tcW w:w="850" w:type="dxa"/>
          </w:tcPr>
          <w:p w:rsidR="00E94D8B" w:rsidRDefault="004029FD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Н.Т.</w:t>
            </w:r>
          </w:p>
        </w:tc>
        <w:tc>
          <w:tcPr>
            <w:tcW w:w="1134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2048456</w:t>
            </w:r>
          </w:p>
        </w:tc>
        <w:tc>
          <w:tcPr>
            <w:tcW w:w="992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3726</w:t>
            </w:r>
          </w:p>
        </w:tc>
        <w:tc>
          <w:tcPr>
            <w:tcW w:w="850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Pr="00B9018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Тойлта</w:t>
            </w:r>
            <w:proofErr w:type="spellEnd"/>
            <w:r w:rsidRPr="00B90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Higheehgep</w:t>
            </w:r>
            <w:proofErr w:type="spellEnd"/>
          </w:p>
          <w:p w:rsidR="00E258F3" w:rsidRPr="00B9018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183"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КАМАЗ-5511</w:t>
            </w: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  <w:p w:rsidR="00E258F3" w:rsidRP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ЭО2621</w:t>
            </w: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253BA6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B90183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HICHLANOIEP</w:t>
            </w:r>
          </w:p>
          <w:p w:rsidR="00253BA6" w:rsidRPr="00B90183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B90183">
              <w:rPr>
                <w:rFonts w:ascii="Times New Roman" w:hAnsi="Times New Roman" w:cs="Times New Roman"/>
                <w:sz w:val="20"/>
                <w:szCs w:val="20"/>
              </w:rPr>
              <w:t>-82</w:t>
            </w:r>
          </w:p>
          <w:p w:rsidR="00253BA6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КАМАЗ-5511</w:t>
            </w:r>
          </w:p>
          <w:p w:rsidR="00253BA6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Экскаватор-ЭО2621</w:t>
            </w:r>
          </w:p>
          <w:p w:rsidR="00253BA6" w:rsidRPr="00253BA6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ЗИЛ-131</w:t>
            </w:r>
          </w:p>
          <w:p w:rsidR="00253BA6" w:rsidRPr="00253BA6" w:rsidRDefault="00253BA6" w:rsidP="00253B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E94D8B" w:rsidRDefault="00253BA6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992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F3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E94D8B" w:rsidRDefault="00E258F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РоссияРоссия</w:t>
            </w:r>
            <w:proofErr w:type="spellEnd"/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Владимир Трофимович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Волга ГАЗ-31</w:t>
            </w:r>
          </w:p>
        </w:tc>
        <w:tc>
          <w:tcPr>
            <w:tcW w:w="1843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Калиниченко А.И- депутат.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414911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Ипеум</w:t>
            </w:r>
            <w:proofErr w:type="spellEnd"/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27864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1346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 Е.В.-депутат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612550,27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Корола</w:t>
            </w:r>
            <w:proofErr w:type="spellEnd"/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Никулин А.И.-депутат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225925,55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ИЖ-2715</w:t>
            </w: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190833,74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ток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А..П.-депутат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151065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М.В.-депутат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171892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4334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Скуратова И.Г.-депутат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274678,49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земельный участок,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квартираквартира</w:t>
            </w:r>
            <w:proofErr w:type="spellEnd"/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27.70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E94D8B" w:rsidRPr="00115D95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KARINA</w:t>
            </w: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8B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E94D8B" w:rsidRPr="00115D95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В.Ф.-депутат</w:t>
            </w:r>
          </w:p>
        </w:tc>
        <w:tc>
          <w:tcPr>
            <w:tcW w:w="1134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167400</w:t>
            </w:r>
          </w:p>
        </w:tc>
        <w:tc>
          <w:tcPr>
            <w:tcW w:w="992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850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4D8B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</w:tcPr>
          <w:p w:rsidR="00E94D8B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94D8B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D8B" w:rsidRPr="000D18E8" w:rsidRDefault="00E94D8B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6D8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134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26D8" w:rsidRDefault="00FD26D8" w:rsidP="00FD26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  <w:proofErr w:type="spellEnd"/>
            <w:r w:rsidR="00E444E6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Микроавтобус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BB7E76">
              <w:rPr>
                <w:rFonts w:ascii="Times New Roman" w:hAnsi="Times New Roman" w:cs="Times New Roman"/>
                <w:sz w:val="20"/>
                <w:szCs w:val="20"/>
              </w:rPr>
              <w:t>-3309</w:t>
            </w:r>
          </w:p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</w:tc>
        <w:tc>
          <w:tcPr>
            <w:tcW w:w="1843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6D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26D8" w:rsidRPr="000D18E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6D8" w:rsidRPr="000D18E8" w:rsidRDefault="00FD26D8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83" w:rsidRPr="000D18E8" w:rsidTr="00FD26D8">
        <w:trPr>
          <w:gridAfter w:val="1"/>
          <w:wAfter w:w="106" w:type="dxa"/>
          <w:trHeight w:val="479"/>
        </w:trPr>
        <w:tc>
          <w:tcPr>
            <w:tcW w:w="1413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83" w:rsidRDefault="00B90183" w:rsidP="00B901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Непомнящих Т.И. – на период  подачи декларации находится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в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</w:t>
            </w:r>
          </w:p>
        </w:tc>
        <w:tc>
          <w:tcPr>
            <w:tcW w:w="1134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183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0183" w:rsidRPr="000D18E8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183" w:rsidRPr="000D18E8" w:rsidRDefault="00B90183" w:rsidP="00E94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ABE" w:rsidRPr="000D18E8" w:rsidRDefault="00692ABE" w:rsidP="00692A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2ABE" w:rsidRPr="00692ABE" w:rsidRDefault="00692A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92ABE" w:rsidRPr="00692ABE" w:rsidSect="00692A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BE"/>
    <w:rsid w:val="00037004"/>
    <w:rsid w:val="000D18E8"/>
    <w:rsid w:val="000E43EC"/>
    <w:rsid w:val="00115D95"/>
    <w:rsid w:val="001558B5"/>
    <w:rsid w:val="00253BA6"/>
    <w:rsid w:val="003353EC"/>
    <w:rsid w:val="00363515"/>
    <w:rsid w:val="004029FD"/>
    <w:rsid w:val="0053332E"/>
    <w:rsid w:val="0066163C"/>
    <w:rsid w:val="00692ABE"/>
    <w:rsid w:val="006B7903"/>
    <w:rsid w:val="0073665E"/>
    <w:rsid w:val="007A4427"/>
    <w:rsid w:val="007D21BB"/>
    <w:rsid w:val="008615D4"/>
    <w:rsid w:val="00930418"/>
    <w:rsid w:val="009766E8"/>
    <w:rsid w:val="009E0C7F"/>
    <w:rsid w:val="00AF4DE0"/>
    <w:rsid w:val="00B32D1F"/>
    <w:rsid w:val="00B90164"/>
    <w:rsid w:val="00B90183"/>
    <w:rsid w:val="00BB7E76"/>
    <w:rsid w:val="00C058AB"/>
    <w:rsid w:val="00CA42D5"/>
    <w:rsid w:val="00D95228"/>
    <w:rsid w:val="00E258F3"/>
    <w:rsid w:val="00E444E6"/>
    <w:rsid w:val="00E94D8B"/>
    <w:rsid w:val="00EA75DB"/>
    <w:rsid w:val="00F104B6"/>
    <w:rsid w:val="00F44EB2"/>
    <w:rsid w:val="00F57B51"/>
    <w:rsid w:val="00FA1959"/>
    <w:rsid w:val="00FC4BF1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39D"/>
  <w15:chartTrackingRefBased/>
  <w15:docId w15:val="{B2AFB7BB-7940-410C-A563-C3E94D7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ABE"/>
    <w:pPr>
      <w:spacing w:after="0" w:line="240" w:lineRule="auto"/>
    </w:pPr>
  </w:style>
  <w:style w:type="table" w:styleId="a4">
    <w:name w:val="Table Grid"/>
    <w:basedOn w:val="a1"/>
    <w:uiPriority w:val="39"/>
    <w:rsid w:val="0069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60A6-34DA-4227-8394-ACE037C5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2016-04-28T01:31:00Z</cp:lastPrinted>
  <dcterms:created xsi:type="dcterms:W3CDTF">2015-05-13T05:24:00Z</dcterms:created>
  <dcterms:modified xsi:type="dcterms:W3CDTF">2016-05-24T05:18:00Z</dcterms:modified>
</cp:coreProperties>
</file>